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9E16" w14:textId="44939453" w:rsidR="0056797D" w:rsidRDefault="3B2227EC" w:rsidP="338413C3">
      <w:pPr>
        <w:pStyle w:val="Heading1"/>
      </w:pPr>
      <w:r w:rsidRPr="338413C3">
        <w:rPr>
          <w:rFonts w:ascii="Arial" w:eastAsia="Arial" w:hAnsi="Arial" w:cs="Arial"/>
          <w:lang w:val="en-GB"/>
        </w:rPr>
        <w:t xml:space="preserve">The World Beyond Sight </w:t>
      </w:r>
    </w:p>
    <w:p w14:paraId="41DA1D13" w14:textId="35BC33D9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I do not see with eyes, </w:t>
      </w:r>
    </w:p>
    <w:p w14:paraId="4190258B" w14:textId="76FE7C94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but with the sound of a kettle hissing, </w:t>
      </w:r>
    </w:p>
    <w:p w14:paraId="44246CA3" w14:textId="0286D119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the tap of a cane on stone, </w:t>
      </w:r>
    </w:p>
    <w:p w14:paraId="125A9EBB" w14:textId="38596D26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the rhythm of shoes on the pavement, </w:t>
      </w:r>
    </w:p>
    <w:p w14:paraId="446962F9" w14:textId="4D88CE8F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and the steady heartbeat of footsteps beside me. </w:t>
      </w:r>
    </w:p>
    <w:p w14:paraId="23E59C3B" w14:textId="7A18AFA8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I know the shape of a face </w:t>
      </w:r>
    </w:p>
    <w:p w14:paraId="65BD8C26" w14:textId="512A7ED3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by the warmth of a hand, </w:t>
      </w:r>
    </w:p>
    <w:p w14:paraId="2EF308DC" w14:textId="4D42E372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the smoothness of a cheek, </w:t>
      </w:r>
    </w:p>
    <w:p w14:paraId="2EC5C90A" w14:textId="13A77FC2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the curve of a smile I can hear </w:t>
      </w:r>
    </w:p>
    <w:p w14:paraId="48E57665" w14:textId="0517525D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before I ever touch it, </w:t>
      </w:r>
    </w:p>
    <w:p w14:paraId="2BECCE59" w14:textId="3DC6EB9B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and the way a laugh lingers in the air. </w:t>
      </w:r>
    </w:p>
    <w:p w14:paraId="72CEC22A" w14:textId="192A5815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Light is not </w:t>
      </w:r>
      <w:proofErr w:type="spellStart"/>
      <w:r w:rsidRPr="338413C3">
        <w:rPr>
          <w:rFonts w:ascii="Arial" w:eastAsia="Arial" w:hAnsi="Arial" w:cs="Arial"/>
          <w:sz w:val="28"/>
          <w:szCs w:val="28"/>
        </w:rPr>
        <w:t>colour</w:t>
      </w:r>
      <w:proofErr w:type="spellEnd"/>
      <w:r w:rsidRPr="338413C3">
        <w:rPr>
          <w:rFonts w:ascii="Arial" w:eastAsia="Arial" w:hAnsi="Arial" w:cs="Arial"/>
          <w:sz w:val="28"/>
          <w:szCs w:val="28"/>
        </w:rPr>
        <w:t xml:space="preserve"> to me, </w:t>
      </w:r>
    </w:p>
    <w:p w14:paraId="7437700E" w14:textId="3282C4D2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but the way the sun </w:t>
      </w:r>
    </w:p>
    <w:p w14:paraId="61DE207D" w14:textId="0B466187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warms one side of my skin </w:t>
      </w:r>
    </w:p>
    <w:p w14:paraId="6D0F03E7" w14:textId="141B955D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while the breeze cools the other, </w:t>
      </w:r>
    </w:p>
    <w:p w14:paraId="4B3AD31D" w14:textId="5358094F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the difference between morning air and evening quiet, </w:t>
      </w:r>
    </w:p>
    <w:p w14:paraId="17F60A8F" w14:textId="5660CAA6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the hush of night settling over the streets. </w:t>
      </w:r>
    </w:p>
    <w:p w14:paraId="62088005" w14:textId="22056071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A room is measured in echoes— </w:t>
      </w:r>
    </w:p>
    <w:p w14:paraId="769F84E0" w14:textId="2BECAC63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 </w:t>
      </w:r>
    </w:p>
    <w:p w14:paraId="0040E9E7" w14:textId="7BBAAFD5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walls answer when I speak, </w:t>
      </w:r>
    </w:p>
    <w:p w14:paraId="2E483777" w14:textId="606CA39D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doors open with a shift in sound, </w:t>
      </w:r>
    </w:p>
    <w:p w14:paraId="7393FC13" w14:textId="1A0C1105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tables reveal themselves </w:t>
      </w:r>
    </w:p>
    <w:p w14:paraId="1A200417" w14:textId="6A6F3C38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by the brush of fingers across their edges, </w:t>
      </w:r>
    </w:p>
    <w:p w14:paraId="1D797EBE" w14:textId="1F45BF06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and chairs tell their story when they scrape the floor. </w:t>
      </w:r>
    </w:p>
    <w:p w14:paraId="7A9619D7" w14:textId="12829154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lastRenderedPageBreak/>
        <w:t xml:space="preserve">Crowds are a tide of voices, </w:t>
      </w:r>
    </w:p>
    <w:p w14:paraId="425A30FA" w14:textId="7B54639F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each tone carrying mood, </w:t>
      </w:r>
    </w:p>
    <w:p w14:paraId="114B405A" w14:textId="5F390549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each pause carrying thought. </w:t>
      </w:r>
    </w:p>
    <w:p w14:paraId="09908EE9" w14:textId="59FCF5C3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I know joy in the lift of laughter, </w:t>
      </w:r>
    </w:p>
    <w:p w14:paraId="70749E73" w14:textId="59E0DAF7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and sorrow in the hush between words, </w:t>
      </w:r>
    </w:p>
    <w:p w14:paraId="36B93033" w14:textId="4FCF1E68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anger in a sharpness, </w:t>
      </w:r>
    </w:p>
    <w:p w14:paraId="40A19147" w14:textId="5427706B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and kindness in a soft reply. </w:t>
      </w:r>
    </w:p>
    <w:p w14:paraId="0C6C3590" w14:textId="79307C57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The world does not disappear— </w:t>
      </w:r>
    </w:p>
    <w:p w14:paraId="7A0004A5" w14:textId="6FB827FE" w:rsidR="0056797D" w:rsidRDefault="3B2227EC" w:rsidP="338413C3">
      <w:pPr>
        <w:spacing w:after="120" w:line="288" w:lineRule="auto"/>
      </w:pPr>
      <w:proofErr w:type="gramStart"/>
      <w:r w:rsidRPr="338413C3">
        <w:rPr>
          <w:rFonts w:ascii="Arial" w:eastAsia="Arial" w:hAnsi="Arial" w:cs="Arial"/>
          <w:sz w:val="28"/>
          <w:szCs w:val="28"/>
        </w:rPr>
        <w:t>it</w:t>
      </w:r>
      <w:proofErr w:type="gramEnd"/>
      <w:r w:rsidRPr="338413C3">
        <w:rPr>
          <w:rFonts w:ascii="Arial" w:eastAsia="Arial" w:hAnsi="Arial" w:cs="Arial"/>
          <w:sz w:val="28"/>
          <w:szCs w:val="28"/>
        </w:rPr>
        <w:t xml:space="preserve"> simply speaks another language. </w:t>
      </w:r>
    </w:p>
    <w:p w14:paraId="7737640B" w14:textId="3B61FD2E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I read it through touch, </w:t>
      </w:r>
    </w:p>
    <w:p w14:paraId="6686539F" w14:textId="04CD29D6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through vibration, through sound, </w:t>
      </w:r>
    </w:p>
    <w:p w14:paraId="5341FC73" w14:textId="0C788816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through memory that paints its own pictures, </w:t>
      </w:r>
    </w:p>
    <w:p w14:paraId="2E5BAA76" w14:textId="017B8F51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and through trust in those who walk beside me. </w:t>
      </w:r>
    </w:p>
    <w:p w14:paraId="2644D02B" w14:textId="15F46234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I count steps where others count blocks, </w:t>
      </w:r>
    </w:p>
    <w:p w14:paraId="47FDBB96" w14:textId="76615E38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I trace railings where others glance, </w:t>
      </w:r>
    </w:p>
    <w:p w14:paraId="0491A07F" w14:textId="4A9BDB95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I map spaces in my mind </w:t>
      </w:r>
    </w:p>
    <w:p w14:paraId="4A8BAEC6" w14:textId="581D8028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the way others sketch with their eyes. </w:t>
      </w:r>
    </w:p>
    <w:p w14:paraId="1A8E9AEA" w14:textId="7E3FD172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The world is not hidden— </w:t>
      </w:r>
    </w:p>
    <w:p w14:paraId="410C8491" w14:textId="3102FA71" w:rsidR="0056797D" w:rsidRDefault="3B2227EC" w:rsidP="338413C3">
      <w:pPr>
        <w:spacing w:after="120" w:line="288" w:lineRule="auto"/>
      </w:pPr>
      <w:proofErr w:type="gramStart"/>
      <w:r w:rsidRPr="338413C3">
        <w:rPr>
          <w:rFonts w:ascii="Arial" w:eastAsia="Arial" w:hAnsi="Arial" w:cs="Arial"/>
          <w:sz w:val="28"/>
          <w:szCs w:val="28"/>
        </w:rPr>
        <w:t>it</w:t>
      </w:r>
      <w:proofErr w:type="gramEnd"/>
      <w:r w:rsidRPr="338413C3">
        <w:rPr>
          <w:rFonts w:ascii="Arial" w:eastAsia="Arial" w:hAnsi="Arial" w:cs="Arial"/>
          <w:sz w:val="28"/>
          <w:szCs w:val="28"/>
        </w:rPr>
        <w:t xml:space="preserve"> is written differently for me. </w:t>
      </w:r>
    </w:p>
    <w:p w14:paraId="023F14F7" w14:textId="7ABE621E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 </w:t>
      </w:r>
    </w:p>
    <w:p w14:paraId="3CBFD224" w14:textId="6DF68834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I do not see the world, </w:t>
      </w:r>
    </w:p>
    <w:p w14:paraId="4B1C23C5" w14:textId="6AC078AA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I live it, I hear it, I feel it. </w:t>
      </w:r>
    </w:p>
    <w:p w14:paraId="1B4F2C03" w14:textId="50367C04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It is no less rich, </w:t>
      </w:r>
    </w:p>
    <w:p w14:paraId="6A4DC13B" w14:textId="65F2E2E2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no less full, </w:t>
      </w:r>
    </w:p>
    <w:p w14:paraId="30CDE4F8" w14:textId="21E7C768" w:rsidR="0056797D" w:rsidRDefault="3B2227EC" w:rsidP="338413C3">
      <w:pPr>
        <w:spacing w:after="120" w:line="288" w:lineRule="auto"/>
      </w:pPr>
      <w:r w:rsidRPr="338413C3">
        <w:rPr>
          <w:rFonts w:ascii="Arial" w:eastAsia="Arial" w:hAnsi="Arial" w:cs="Arial"/>
          <w:sz w:val="28"/>
          <w:szCs w:val="28"/>
        </w:rPr>
        <w:t xml:space="preserve">just written in a different script— </w:t>
      </w:r>
    </w:p>
    <w:p w14:paraId="2C078E63" w14:textId="1DD8030A" w:rsidR="0056797D" w:rsidRDefault="3B2227EC" w:rsidP="46D26C59">
      <w:pPr>
        <w:spacing w:after="120" w:line="288" w:lineRule="auto"/>
      </w:pPr>
      <w:r w:rsidRPr="46D26C59">
        <w:rPr>
          <w:rFonts w:ascii="Arial" w:eastAsia="Arial" w:hAnsi="Arial" w:cs="Arial"/>
          <w:sz w:val="28"/>
          <w:szCs w:val="28"/>
        </w:rPr>
        <w:t>a script of sound, of touch, of life beyond site</w:t>
      </w:r>
      <w:r w:rsidR="65C7E345" w:rsidRPr="46D26C59">
        <w:rPr>
          <w:rFonts w:ascii="Arial" w:eastAsia="Arial" w:hAnsi="Arial" w:cs="Arial"/>
          <w:sz w:val="28"/>
          <w:szCs w:val="28"/>
        </w:rPr>
        <w:t>.</w:t>
      </w:r>
    </w:p>
    <w:sectPr w:rsidR="00567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80F10D"/>
    <w:rsid w:val="00066365"/>
    <w:rsid w:val="0010749E"/>
    <w:rsid w:val="00144233"/>
    <w:rsid w:val="001762CA"/>
    <w:rsid w:val="00176CEF"/>
    <w:rsid w:val="001F561D"/>
    <w:rsid w:val="00214485"/>
    <w:rsid w:val="002162BD"/>
    <w:rsid w:val="00254135"/>
    <w:rsid w:val="00280342"/>
    <w:rsid w:val="002C5F2C"/>
    <w:rsid w:val="002C7426"/>
    <w:rsid w:val="002D27B6"/>
    <w:rsid w:val="0038440F"/>
    <w:rsid w:val="003A041B"/>
    <w:rsid w:val="003B0B61"/>
    <w:rsid w:val="003E6DF6"/>
    <w:rsid w:val="00416775"/>
    <w:rsid w:val="00416957"/>
    <w:rsid w:val="0056797D"/>
    <w:rsid w:val="005A71A2"/>
    <w:rsid w:val="005D66DE"/>
    <w:rsid w:val="00717B92"/>
    <w:rsid w:val="00822D18"/>
    <w:rsid w:val="008D596D"/>
    <w:rsid w:val="00A35DF9"/>
    <w:rsid w:val="00A83F06"/>
    <w:rsid w:val="00AB1E2C"/>
    <w:rsid w:val="00B06A46"/>
    <w:rsid w:val="00B45E4A"/>
    <w:rsid w:val="00B53597"/>
    <w:rsid w:val="00B80795"/>
    <w:rsid w:val="00B8471C"/>
    <w:rsid w:val="00CF4476"/>
    <w:rsid w:val="00D458A2"/>
    <w:rsid w:val="00DE45C6"/>
    <w:rsid w:val="00E127E1"/>
    <w:rsid w:val="00E33C90"/>
    <w:rsid w:val="00F21660"/>
    <w:rsid w:val="00F5264C"/>
    <w:rsid w:val="00F6555F"/>
    <w:rsid w:val="00F67517"/>
    <w:rsid w:val="00F92347"/>
    <w:rsid w:val="00FF5CDC"/>
    <w:rsid w:val="07A1986B"/>
    <w:rsid w:val="0A658FE9"/>
    <w:rsid w:val="0F3765C8"/>
    <w:rsid w:val="16785384"/>
    <w:rsid w:val="1FD86754"/>
    <w:rsid w:val="2380F10D"/>
    <w:rsid w:val="248E85F3"/>
    <w:rsid w:val="27EAB2AF"/>
    <w:rsid w:val="338413C3"/>
    <w:rsid w:val="383B65B8"/>
    <w:rsid w:val="3B2227EC"/>
    <w:rsid w:val="46D26C59"/>
    <w:rsid w:val="4A7EFF2D"/>
    <w:rsid w:val="4B9CB518"/>
    <w:rsid w:val="4EC71EE3"/>
    <w:rsid w:val="5974295F"/>
    <w:rsid w:val="59939E9F"/>
    <w:rsid w:val="5A307249"/>
    <w:rsid w:val="5B64D2AD"/>
    <w:rsid w:val="5BAC5AF8"/>
    <w:rsid w:val="5CDAC8E5"/>
    <w:rsid w:val="5D5FCA2E"/>
    <w:rsid w:val="61BDC0E7"/>
    <w:rsid w:val="65C7E345"/>
    <w:rsid w:val="66EBD3D1"/>
    <w:rsid w:val="675F09FC"/>
    <w:rsid w:val="6A232A0F"/>
    <w:rsid w:val="6A6D1CB4"/>
    <w:rsid w:val="6B6649C3"/>
    <w:rsid w:val="70C07280"/>
    <w:rsid w:val="72610C35"/>
    <w:rsid w:val="7ABDD080"/>
    <w:rsid w:val="7B8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F10D"/>
  <w15:chartTrackingRefBased/>
  <w15:docId w15:val="{621DDA2A-F54D-4257-BDB2-D7E12764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338413C3"/>
    <w:pPr>
      <w:keepNext/>
      <w:keepLines/>
      <w:spacing w:before="240" w:after="60" w:line="288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338413C3"/>
    <w:rPr>
      <w:rFonts w:asciiTheme="majorHAnsi" w:eastAsiaTheme="majorEastAsia" w:hAnsiTheme="majorHAnsi" w:cstheme="majorBidi"/>
      <w:b/>
      <w:bCs/>
      <w:noProof w:val="0"/>
      <w:color w:val="auto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cf76f155ced4ddcb4097134ff3c332f xmlns="aaf13b31-1533-438c-8a8d-a68073f6a56a">
      <Terms xmlns="http://schemas.microsoft.com/office/infopath/2007/PartnerControls"/>
    </lcf76f155ced4ddcb4097134ff3c332f>
    <LikedBy xmlns="http://schemas.microsoft.com/sharepoint/v3">
      <UserInfo>
        <DisplayName/>
        <AccountId xsi:nil="true"/>
        <AccountType/>
      </UserInfo>
    </LikedBy>
    <TaxCatchAll xmlns="fee6b599-b7ec-486f-9dbe-4a76d90801ba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F12A6DAFD784EBCCEC798E18296A0" ma:contentTypeVersion="25" ma:contentTypeDescription="Create a new document." ma:contentTypeScope="" ma:versionID="6650dc5a03dfffc79ae624f7550a3c0a">
  <xsd:schema xmlns:xsd="http://www.w3.org/2001/XMLSchema" xmlns:xs="http://www.w3.org/2001/XMLSchema" xmlns:p="http://schemas.microsoft.com/office/2006/metadata/properties" xmlns:ns1="http://schemas.microsoft.com/sharepoint/v3" xmlns:ns2="aaf13b31-1533-438c-8a8d-a68073f6a56a" xmlns:ns3="fee6b599-b7ec-486f-9dbe-4a76d90801ba" targetNamespace="http://schemas.microsoft.com/office/2006/metadata/properties" ma:root="true" ma:fieldsID="9f172a82b4dce15c8fa9d76761164fbb" ns1:_="" ns2:_="" ns3:_="">
    <xsd:import namespace="http://schemas.microsoft.com/sharepoint/v3"/>
    <xsd:import namespace="aaf13b31-1533-438c-8a8d-a68073f6a56a"/>
    <xsd:import namespace="fee6b599-b7ec-486f-9dbe-4a76d9080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b31-1533-438c-8a8d-a68073f6a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58741d-8819-4d3b-a32c-a9093892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b599-b7ec-486f-9dbe-4a76d90801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cadf68-0fdc-4263-868a-8f1ba3bfe17e}" ma:internalName="TaxCatchAll" ma:showField="CatchAllData" ma:web="fee6b599-b7ec-486f-9dbe-4a76d9080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0E069-A025-416C-884C-6CFD815CECE9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af13b31-1533-438c-8a8d-a68073f6a56a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fee6b599-b7ec-486f-9dbe-4a76d90801ba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C7A325-69F1-41BD-BC27-B7A20D2F9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f13b31-1533-438c-8a8d-a68073f6a56a"/>
    <ds:schemaRef ds:uri="fee6b599-b7ec-486f-9dbe-4a76d9080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FED1A-ADBF-455F-AA30-981E4A72E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1380</Characters>
  <Application>Microsoft Office Word</Application>
  <DocSecurity>0</DocSecurity>
  <Lines>81</Lines>
  <Paragraphs>31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Shardlow</dc:creator>
  <cp:keywords/>
  <dc:description/>
  <cp:lastModifiedBy>Jamie Seo</cp:lastModifiedBy>
  <cp:revision>2</cp:revision>
  <dcterms:created xsi:type="dcterms:W3CDTF">2025-10-22T19:40:00Z</dcterms:created>
  <dcterms:modified xsi:type="dcterms:W3CDTF">2025-10-22T19:40:00Z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0x01010074AF12A6DAFD784EBCCEC798E18296A0</vt:lpwstr>
  </property>
  <property fmtid="{D5CDD505-2E9C-101B-9397-08002B2CF9AE}" pid="3" name="MediaServiceImageTags">
    <vt:lpwstr/>
  </property>
</Properties>
</file>